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5.SINIF RADYOLOJİ STAJI EĞİTİM PROGRAMI</w:t>
      </w:r>
    </w:p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456C83" w:rsidRPr="00945077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8"/>
          <w:szCs w:val="28"/>
        </w:rPr>
      </w:pPr>
      <w:r w:rsidRPr="00945077">
        <w:rPr>
          <w:rFonts w:ascii="Calibri" w:hAnsi="Calibri"/>
          <w:b/>
          <w:bCs/>
          <w:sz w:val="28"/>
          <w:szCs w:val="28"/>
        </w:rPr>
        <w:t>1. Hafta</w:t>
      </w:r>
      <w:r w:rsidR="0001566C">
        <w:rPr>
          <w:rFonts w:ascii="Calibri" w:hAnsi="Calibri"/>
          <w:b/>
          <w:bCs/>
          <w:sz w:val="28"/>
          <w:szCs w:val="28"/>
        </w:rPr>
        <w:t xml:space="preserve"> (22 Mayıs-26 Mayıs</w:t>
      </w:r>
      <w:r w:rsidR="00A75F94">
        <w:rPr>
          <w:rFonts w:ascii="Calibri" w:hAnsi="Calibri"/>
          <w:b/>
          <w:bCs/>
          <w:sz w:val="28"/>
          <w:szCs w:val="28"/>
        </w:rPr>
        <w:t xml:space="preserve"> 2023</w:t>
      </w:r>
      <w:r w:rsidRPr="00945077">
        <w:rPr>
          <w:rFonts w:ascii="Calibri" w:hAnsi="Calibri"/>
          <w:b/>
          <w:bCs/>
          <w:sz w:val="28"/>
          <w:szCs w:val="28"/>
        </w:rPr>
        <w:t>)</w:t>
      </w:r>
    </w:p>
    <w:tbl>
      <w:tblPr>
        <w:tblStyle w:val="TabloKlavuzu"/>
        <w:tblW w:w="110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905"/>
        <w:gridCol w:w="1923"/>
        <w:gridCol w:w="1984"/>
        <w:gridCol w:w="2006"/>
      </w:tblGrid>
      <w:tr w:rsidR="006F2836" w:rsidRPr="00FE7E29" w:rsidTr="006F2836">
        <w:trPr>
          <w:trHeight w:val="868"/>
        </w:trPr>
        <w:tc>
          <w:tcPr>
            <w:tcW w:w="1419" w:type="dxa"/>
          </w:tcPr>
          <w:p w:rsidR="00456C83" w:rsidRPr="00FE7E29" w:rsidRDefault="00456C83" w:rsidP="00C927E7">
            <w:pPr>
              <w:rPr>
                <w:b/>
                <w:bCs/>
              </w:rPr>
            </w:pPr>
          </w:p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Ders Saati</w:t>
            </w:r>
          </w:p>
        </w:tc>
        <w:tc>
          <w:tcPr>
            <w:tcW w:w="1842" w:type="dxa"/>
          </w:tcPr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Mayıs</w:t>
            </w:r>
          </w:p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Pazartesi</w:t>
            </w:r>
          </w:p>
        </w:tc>
        <w:tc>
          <w:tcPr>
            <w:tcW w:w="1905" w:type="dxa"/>
          </w:tcPr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Mayıs</w:t>
            </w:r>
          </w:p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Salı</w:t>
            </w:r>
          </w:p>
        </w:tc>
        <w:tc>
          <w:tcPr>
            <w:tcW w:w="1923" w:type="dxa"/>
          </w:tcPr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Mayıs</w:t>
            </w:r>
          </w:p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Çarşamba</w:t>
            </w:r>
          </w:p>
        </w:tc>
        <w:tc>
          <w:tcPr>
            <w:tcW w:w="1984" w:type="dxa"/>
          </w:tcPr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Mayıs</w:t>
            </w:r>
          </w:p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Perşembe</w:t>
            </w:r>
          </w:p>
        </w:tc>
        <w:tc>
          <w:tcPr>
            <w:tcW w:w="2006" w:type="dxa"/>
          </w:tcPr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Mayıs</w:t>
            </w:r>
          </w:p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Cuma</w:t>
            </w:r>
          </w:p>
        </w:tc>
      </w:tr>
      <w:tr w:rsidR="006F2836" w:rsidTr="006F2836">
        <w:trPr>
          <w:trHeight w:val="868"/>
        </w:trPr>
        <w:tc>
          <w:tcPr>
            <w:tcW w:w="1419" w:type="dxa"/>
            <w:shd w:val="clear" w:color="auto" w:fill="B6DDE8" w:themeFill="accent5" w:themeFillTint="66"/>
          </w:tcPr>
          <w:p w:rsidR="00456C83" w:rsidRDefault="00456C83" w:rsidP="00C927E7"/>
          <w:p w:rsidR="00456C83" w:rsidRDefault="00456C83" w:rsidP="00C927E7">
            <w:pPr>
              <w:jc w:val="center"/>
            </w:pPr>
            <w:r>
              <w:t>09:00-09:45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456C83" w:rsidRDefault="00456C83" w:rsidP="00C92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456C83" w:rsidRDefault="00456C83" w:rsidP="00C927E7">
            <w:pPr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Radyolojiye Giriş ve Genel Bilgiler</w:t>
            </w:r>
          </w:p>
          <w:p w:rsidR="00456C83" w:rsidRPr="007B4EB0" w:rsidRDefault="00456C83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1905" w:type="dxa"/>
            <w:shd w:val="clear" w:color="auto" w:fill="B6DDE8" w:themeFill="accent5" w:themeFillTint="66"/>
          </w:tcPr>
          <w:p w:rsidR="00456C83" w:rsidRDefault="00456C83" w:rsidP="00C92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456C83" w:rsidRDefault="00456C83" w:rsidP="00C927E7">
            <w:pPr>
              <w:spacing w:line="292" w:lineRule="exact"/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Toraks Radyolojisi</w:t>
            </w:r>
          </w:p>
          <w:p w:rsidR="00456C83" w:rsidRPr="007B4EB0" w:rsidRDefault="00456C83" w:rsidP="00C927E7">
            <w:pPr>
              <w:spacing w:line="292" w:lineRule="exact"/>
              <w:rPr>
                <w:rFonts w:ascii="Times New Roman" w:hAnsi="Times New Roman" w:cs="Times New Roman"/>
                <w:i/>
                <w:iCs/>
                <w:color w:val="010302"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1923" w:type="dxa"/>
            <w:shd w:val="clear" w:color="auto" w:fill="B6DDE8" w:themeFill="accent5" w:themeFillTint="66"/>
          </w:tcPr>
          <w:p w:rsidR="00456C83" w:rsidRDefault="00456C83" w:rsidP="00C92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456C83" w:rsidRDefault="00456C83" w:rsidP="00C927E7">
            <w:r w:rsidRPr="00846F11">
              <w:t>Gastrointestinal Sistem Radyolojisi</w:t>
            </w:r>
          </w:p>
          <w:p w:rsidR="00456C83" w:rsidRPr="007B4EB0" w:rsidRDefault="00456C83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456C83" w:rsidRDefault="00456C83" w:rsidP="00C92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456C83" w:rsidRDefault="00456C83" w:rsidP="00C927E7">
            <w:r w:rsidRPr="00846F11">
              <w:t>Genitoüriner Sistem Radyolojisi</w:t>
            </w:r>
          </w:p>
          <w:p w:rsidR="00456C83" w:rsidRPr="007B4EB0" w:rsidRDefault="00456C83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2006" w:type="dxa"/>
            <w:shd w:val="clear" w:color="auto" w:fill="B6DDE8" w:themeFill="accent5" w:themeFillTint="66"/>
          </w:tcPr>
          <w:p w:rsidR="00456C83" w:rsidRDefault="00456C83" w:rsidP="00C92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456C83" w:rsidRDefault="00456C83" w:rsidP="00C927E7">
            <w:pPr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Nöroradyoloji</w:t>
            </w:r>
          </w:p>
          <w:p w:rsidR="00456C83" w:rsidRPr="007B4EB0" w:rsidRDefault="00456C83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</w:tr>
      <w:tr w:rsidR="006F2836" w:rsidTr="006F2836">
        <w:trPr>
          <w:trHeight w:val="868"/>
        </w:trPr>
        <w:tc>
          <w:tcPr>
            <w:tcW w:w="1419" w:type="dxa"/>
            <w:shd w:val="clear" w:color="auto" w:fill="B6DDE8" w:themeFill="accent5" w:themeFillTint="66"/>
          </w:tcPr>
          <w:p w:rsidR="00456C83" w:rsidRDefault="00456C83" w:rsidP="00C927E7"/>
          <w:p w:rsidR="00456C83" w:rsidRDefault="00456C83" w:rsidP="00C927E7">
            <w:pPr>
              <w:jc w:val="center"/>
            </w:pPr>
            <w:r>
              <w:t>10:00-10:45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504831" w:rsidRDefault="00504831" w:rsidP="005048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504831" w:rsidRDefault="00504831" w:rsidP="00504831">
            <w:pPr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Radyolojiye Giriş ve Genel Bilgiler</w:t>
            </w:r>
          </w:p>
          <w:p w:rsidR="00456C83" w:rsidRPr="007B4EB0" w:rsidRDefault="00504831" w:rsidP="00504831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1905" w:type="dxa"/>
            <w:shd w:val="clear" w:color="auto" w:fill="B6DDE8" w:themeFill="accent5" w:themeFillTint="66"/>
          </w:tcPr>
          <w:p w:rsidR="00456C83" w:rsidRDefault="00456C83" w:rsidP="00C92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456C83" w:rsidRDefault="00456C83" w:rsidP="00C927E7">
            <w:pPr>
              <w:spacing w:line="292" w:lineRule="exact"/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Toraks Radyolojisi</w:t>
            </w:r>
          </w:p>
          <w:p w:rsidR="00456C83" w:rsidRPr="007B4EB0" w:rsidRDefault="00456C83" w:rsidP="00C927E7">
            <w:pPr>
              <w:spacing w:line="292" w:lineRule="exact"/>
              <w:rPr>
                <w:rFonts w:ascii="Times New Roman" w:hAnsi="Times New Roman" w:cs="Times New Roman"/>
                <w:i/>
                <w:iCs/>
                <w:color w:val="010302"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  <w:p w:rsidR="00456C83" w:rsidRPr="00846F11" w:rsidRDefault="00456C83" w:rsidP="00C927E7"/>
        </w:tc>
        <w:tc>
          <w:tcPr>
            <w:tcW w:w="1923" w:type="dxa"/>
            <w:shd w:val="clear" w:color="auto" w:fill="B6DDE8" w:themeFill="accent5" w:themeFillTint="66"/>
          </w:tcPr>
          <w:p w:rsidR="00456C83" w:rsidRDefault="00456C83" w:rsidP="00C92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456C83" w:rsidRDefault="00456C83" w:rsidP="00C927E7">
            <w:r w:rsidRPr="00846F11">
              <w:t>Gastrointestinal Sistem Radyolojisi</w:t>
            </w:r>
          </w:p>
          <w:p w:rsidR="00456C83" w:rsidRPr="007B4EB0" w:rsidRDefault="00456C83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456C83" w:rsidRDefault="00456C83" w:rsidP="00C92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456C83" w:rsidRDefault="00456C83" w:rsidP="00C927E7">
            <w:r w:rsidRPr="00846F11">
              <w:t>Genitoüriner Sistem Radyolojisi</w:t>
            </w:r>
          </w:p>
          <w:p w:rsidR="00456C83" w:rsidRPr="007B4EB0" w:rsidRDefault="00456C83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2006" w:type="dxa"/>
            <w:shd w:val="clear" w:color="auto" w:fill="B6DDE8" w:themeFill="accent5" w:themeFillTint="66"/>
          </w:tcPr>
          <w:p w:rsidR="00456C83" w:rsidRDefault="00456C83" w:rsidP="00C92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456C83" w:rsidRDefault="00456C83" w:rsidP="00C927E7">
            <w:pPr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Nöroradyoloji</w:t>
            </w:r>
          </w:p>
          <w:p w:rsidR="00456C83" w:rsidRPr="007B4EB0" w:rsidRDefault="00456C83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</w:tr>
      <w:tr w:rsidR="006F2836" w:rsidTr="006F2836">
        <w:trPr>
          <w:trHeight w:val="868"/>
        </w:trPr>
        <w:tc>
          <w:tcPr>
            <w:tcW w:w="1419" w:type="dxa"/>
            <w:shd w:val="clear" w:color="auto" w:fill="B6DDE8" w:themeFill="accent5" w:themeFillTint="66"/>
          </w:tcPr>
          <w:p w:rsidR="00456C83" w:rsidRDefault="00456C83" w:rsidP="00C927E7"/>
          <w:p w:rsidR="00456C83" w:rsidRDefault="00456C83" w:rsidP="00C927E7">
            <w:pPr>
              <w:jc w:val="center"/>
            </w:pPr>
            <w:r>
              <w:t>11:00-11:45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504831" w:rsidRDefault="00504831" w:rsidP="005048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504831" w:rsidRDefault="00504831" w:rsidP="00504831">
            <w:pPr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Radyolojiye Giriş ve Genel Bilgiler</w:t>
            </w:r>
          </w:p>
          <w:p w:rsidR="00456C83" w:rsidRPr="007B4EB0" w:rsidRDefault="00504831" w:rsidP="00504831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1905" w:type="dxa"/>
            <w:shd w:val="clear" w:color="auto" w:fill="B6DDE8" w:themeFill="accent5" w:themeFillTint="66"/>
          </w:tcPr>
          <w:p w:rsidR="00504831" w:rsidRDefault="00504831" w:rsidP="005048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504831" w:rsidRDefault="00504831" w:rsidP="00504831">
            <w:pPr>
              <w:spacing w:line="292" w:lineRule="exact"/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Toraks Radyolojisi</w:t>
            </w:r>
          </w:p>
          <w:p w:rsidR="00504831" w:rsidRPr="007B4EB0" w:rsidRDefault="00504831" w:rsidP="00504831">
            <w:pPr>
              <w:spacing w:line="292" w:lineRule="exact"/>
              <w:rPr>
                <w:rFonts w:ascii="Times New Roman" w:hAnsi="Times New Roman" w:cs="Times New Roman"/>
                <w:i/>
                <w:iCs/>
                <w:color w:val="010302"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  <w:p w:rsidR="00456C83" w:rsidRPr="00846F11" w:rsidRDefault="00456C83" w:rsidP="00C927E7"/>
        </w:tc>
        <w:tc>
          <w:tcPr>
            <w:tcW w:w="1923" w:type="dxa"/>
            <w:shd w:val="clear" w:color="auto" w:fill="B6DDE8" w:themeFill="accent5" w:themeFillTint="66"/>
          </w:tcPr>
          <w:p w:rsidR="00456C83" w:rsidRDefault="00456C83" w:rsidP="00C92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456C83" w:rsidRDefault="00456C83" w:rsidP="00C927E7">
            <w:r w:rsidRPr="00846F11">
              <w:t>Gastrointestinal Sistem Radyolojisi</w:t>
            </w:r>
          </w:p>
          <w:p w:rsidR="00456C83" w:rsidRPr="007B4EB0" w:rsidRDefault="00456C83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456C83" w:rsidRDefault="00456C83" w:rsidP="00C92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456C83" w:rsidRDefault="00456C83" w:rsidP="00C927E7">
            <w:r w:rsidRPr="00846F11">
              <w:t>Genitoüriner Sistem Radyolojisi</w:t>
            </w:r>
          </w:p>
          <w:p w:rsidR="00456C83" w:rsidRPr="007B4EB0" w:rsidRDefault="00456C83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2006" w:type="dxa"/>
            <w:shd w:val="clear" w:color="auto" w:fill="B6DDE8" w:themeFill="accent5" w:themeFillTint="66"/>
          </w:tcPr>
          <w:p w:rsidR="00456C83" w:rsidRDefault="00456C83" w:rsidP="00C92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456C83" w:rsidRDefault="00456C83" w:rsidP="00C927E7">
            <w:pPr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Nöroradyoloji</w:t>
            </w:r>
          </w:p>
          <w:p w:rsidR="00456C83" w:rsidRPr="007B4EB0" w:rsidRDefault="00456C83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</w:tr>
      <w:tr w:rsidR="006F2836" w:rsidTr="006F2836">
        <w:trPr>
          <w:trHeight w:val="823"/>
        </w:trPr>
        <w:tc>
          <w:tcPr>
            <w:tcW w:w="1419" w:type="dxa"/>
            <w:shd w:val="clear" w:color="auto" w:fill="FFC000"/>
          </w:tcPr>
          <w:p w:rsidR="00456C83" w:rsidRDefault="00456C83" w:rsidP="00C927E7"/>
          <w:p w:rsidR="00456C83" w:rsidRDefault="00883BF0" w:rsidP="00C927E7">
            <w:pPr>
              <w:jc w:val="center"/>
            </w:pPr>
            <w:r>
              <w:t>13:30-16:30</w:t>
            </w:r>
          </w:p>
        </w:tc>
        <w:tc>
          <w:tcPr>
            <w:tcW w:w="1842" w:type="dxa"/>
            <w:shd w:val="clear" w:color="auto" w:fill="FFC000"/>
          </w:tcPr>
          <w:p w:rsidR="00B85417" w:rsidRDefault="00456C83" w:rsidP="00C927E7">
            <w:r w:rsidRPr="00846F11">
              <w:t xml:space="preserve">Pratik </w:t>
            </w:r>
          </w:p>
          <w:p w:rsidR="00B85417" w:rsidRPr="00846F11" w:rsidRDefault="00945077" w:rsidP="00C927E7">
            <w:r>
              <w:t>D</w:t>
            </w:r>
            <w:r w:rsidR="007253EA">
              <w:t>irekt Grafi-</w:t>
            </w:r>
            <w:r w:rsidR="00B85417">
              <w:t>USG</w:t>
            </w:r>
            <w:r>
              <w:t xml:space="preserve"> eğitimi</w:t>
            </w:r>
          </w:p>
          <w:p w:rsidR="00456C83" w:rsidRDefault="00456C83" w:rsidP="00C927E7">
            <w:r>
              <w:t>Grup 1</w:t>
            </w:r>
          </w:p>
          <w:p w:rsidR="00456C83" w:rsidRPr="007B4EB0" w:rsidRDefault="00456C83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1905" w:type="dxa"/>
            <w:shd w:val="clear" w:color="auto" w:fill="FFC000"/>
          </w:tcPr>
          <w:p w:rsidR="00456C83" w:rsidRPr="00846F11" w:rsidRDefault="00456C83" w:rsidP="00C927E7">
            <w:r w:rsidRPr="00846F11">
              <w:t xml:space="preserve">Pratik </w:t>
            </w:r>
          </w:p>
          <w:p w:rsidR="007253EA" w:rsidRPr="00846F11" w:rsidRDefault="007253EA" w:rsidP="007253EA">
            <w:r>
              <w:t>Direkt Grafi-USG eğitimi</w:t>
            </w:r>
          </w:p>
          <w:p w:rsidR="00456C83" w:rsidRDefault="00456C83" w:rsidP="00C927E7">
            <w:r>
              <w:t>Grup 2</w:t>
            </w:r>
          </w:p>
          <w:p w:rsidR="00456C83" w:rsidRPr="007B4EB0" w:rsidRDefault="00456C83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1923" w:type="dxa"/>
            <w:shd w:val="clear" w:color="auto" w:fill="FFC000"/>
          </w:tcPr>
          <w:p w:rsidR="00456C83" w:rsidRPr="00846F11" w:rsidRDefault="00456C83" w:rsidP="00C927E7">
            <w:r w:rsidRPr="00846F11">
              <w:t xml:space="preserve">Pratik </w:t>
            </w:r>
          </w:p>
          <w:p w:rsidR="007253EA" w:rsidRPr="00846F11" w:rsidRDefault="007253EA" w:rsidP="007253EA">
            <w:r>
              <w:t>Direkt Grafi-USG eğitimi</w:t>
            </w:r>
          </w:p>
          <w:p w:rsidR="00456C83" w:rsidRDefault="00456C83" w:rsidP="00C927E7">
            <w:r>
              <w:t>Grup 3</w:t>
            </w:r>
          </w:p>
          <w:p w:rsidR="00456C83" w:rsidRPr="007B4EB0" w:rsidRDefault="00456C83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1984" w:type="dxa"/>
            <w:shd w:val="clear" w:color="auto" w:fill="FFC000"/>
          </w:tcPr>
          <w:p w:rsidR="00456C83" w:rsidRPr="00846F11" w:rsidRDefault="00456C83" w:rsidP="00C927E7">
            <w:r w:rsidRPr="00846F11">
              <w:t>Pratik</w:t>
            </w:r>
          </w:p>
          <w:p w:rsidR="007253EA" w:rsidRPr="00846F11" w:rsidRDefault="007253EA" w:rsidP="007253EA">
            <w:r>
              <w:t>Direkt Grafi-USG eğitimi</w:t>
            </w:r>
          </w:p>
          <w:p w:rsidR="00456C83" w:rsidRDefault="00456C83" w:rsidP="00C927E7">
            <w:r>
              <w:t>Grup 4</w:t>
            </w:r>
          </w:p>
          <w:p w:rsidR="00456C83" w:rsidRPr="007B4EB0" w:rsidRDefault="00456C83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2006" w:type="dxa"/>
            <w:shd w:val="clear" w:color="auto" w:fill="FFC000"/>
          </w:tcPr>
          <w:p w:rsidR="00456C83" w:rsidRDefault="00456C83" w:rsidP="00C927E7">
            <w:r w:rsidRPr="00846F11">
              <w:t xml:space="preserve">Pratik </w:t>
            </w:r>
          </w:p>
          <w:p w:rsidR="00456C83" w:rsidRPr="00846F11" w:rsidRDefault="00456C83" w:rsidP="00C927E7">
            <w:r>
              <w:t>Grup 1,2,3,4</w:t>
            </w:r>
          </w:p>
          <w:p w:rsidR="007253EA" w:rsidRDefault="007253EA" w:rsidP="00C927E7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456C83" w:rsidRPr="007B4EB0" w:rsidRDefault="00456C83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</w:tr>
    </w:tbl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</w:p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</w:p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</w:p>
    <w:p w:rsidR="00CF44FC" w:rsidRDefault="00CF44FC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</w:p>
    <w:p w:rsidR="00CF44FC" w:rsidRDefault="00CF44FC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</w:p>
    <w:p w:rsidR="00CF44FC" w:rsidRDefault="00CF44FC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</w:p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</w:p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</w:p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</w:p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</w:p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5.SINIF RADYOLOJİ STAJI EĞİTİM PROGRAMI</w:t>
      </w:r>
    </w:p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456C83" w:rsidRPr="00945077" w:rsidRDefault="00456C83" w:rsidP="00945077">
      <w:pPr>
        <w:widowControl w:val="0"/>
        <w:autoSpaceDE w:val="0"/>
        <w:autoSpaceDN w:val="0"/>
        <w:adjustRightInd w:val="0"/>
        <w:spacing w:before="1" w:after="0" w:line="240" w:lineRule="auto"/>
        <w:ind w:left="-284"/>
        <w:rPr>
          <w:rFonts w:ascii="Calibri" w:hAnsi="Calibri"/>
          <w:b/>
          <w:bCs/>
          <w:sz w:val="28"/>
          <w:szCs w:val="28"/>
        </w:rPr>
      </w:pPr>
      <w:r w:rsidRPr="00945077">
        <w:rPr>
          <w:rFonts w:ascii="Calibri" w:hAnsi="Calibri"/>
          <w:b/>
          <w:bCs/>
          <w:sz w:val="28"/>
          <w:szCs w:val="28"/>
        </w:rPr>
        <w:t>2. Hafta (</w:t>
      </w:r>
      <w:r w:rsidR="0001566C">
        <w:rPr>
          <w:rFonts w:ascii="Calibri" w:hAnsi="Calibri"/>
          <w:b/>
          <w:bCs/>
          <w:sz w:val="28"/>
          <w:szCs w:val="28"/>
        </w:rPr>
        <w:t>29</w:t>
      </w:r>
      <w:r w:rsidRPr="00945077">
        <w:rPr>
          <w:rFonts w:ascii="Calibri" w:hAnsi="Calibri"/>
          <w:b/>
          <w:bCs/>
          <w:sz w:val="28"/>
          <w:szCs w:val="28"/>
        </w:rPr>
        <w:t xml:space="preserve"> Mayıs-2 Haziran</w:t>
      </w:r>
      <w:r w:rsidR="00A75F94">
        <w:rPr>
          <w:rFonts w:ascii="Calibri" w:hAnsi="Calibri"/>
          <w:b/>
          <w:bCs/>
          <w:sz w:val="28"/>
          <w:szCs w:val="28"/>
        </w:rPr>
        <w:t xml:space="preserve"> 2023</w:t>
      </w:r>
      <w:r w:rsidRPr="00945077">
        <w:rPr>
          <w:rFonts w:ascii="Calibri" w:hAnsi="Calibri"/>
          <w:b/>
          <w:bCs/>
          <w:sz w:val="28"/>
          <w:szCs w:val="28"/>
        </w:rPr>
        <w:t>)</w:t>
      </w:r>
    </w:p>
    <w:tbl>
      <w:tblPr>
        <w:tblStyle w:val="TabloKlavuzu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126"/>
        <w:gridCol w:w="2127"/>
        <w:gridCol w:w="2126"/>
        <w:gridCol w:w="1276"/>
      </w:tblGrid>
      <w:tr w:rsidR="00A75F94" w:rsidRPr="00FE7E29" w:rsidTr="00A75F94">
        <w:trPr>
          <w:trHeight w:val="868"/>
        </w:trPr>
        <w:tc>
          <w:tcPr>
            <w:tcW w:w="1418" w:type="dxa"/>
          </w:tcPr>
          <w:p w:rsidR="00456C83" w:rsidRPr="00FE7E29" w:rsidRDefault="00456C83" w:rsidP="00C927E7">
            <w:pPr>
              <w:rPr>
                <w:b/>
                <w:bCs/>
              </w:rPr>
            </w:pPr>
          </w:p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Ders Saati</w:t>
            </w:r>
          </w:p>
        </w:tc>
        <w:tc>
          <w:tcPr>
            <w:tcW w:w="2126" w:type="dxa"/>
          </w:tcPr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Mayıs</w:t>
            </w:r>
          </w:p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Pazartesi</w:t>
            </w:r>
          </w:p>
        </w:tc>
        <w:tc>
          <w:tcPr>
            <w:tcW w:w="2126" w:type="dxa"/>
          </w:tcPr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Mayıs</w:t>
            </w:r>
          </w:p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Salı</w:t>
            </w:r>
          </w:p>
        </w:tc>
        <w:tc>
          <w:tcPr>
            <w:tcW w:w="2127" w:type="dxa"/>
          </w:tcPr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Mayıs</w:t>
            </w:r>
          </w:p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Çarşamba</w:t>
            </w:r>
          </w:p>
        </w:tc>
        <w:tc>
          <w:tcPr>
            <w:tcW w:w="2126" w:type="dxa"/>
          </w:tcPr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Haziran</w:t>
            </w:r>
          </w:p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Perşembe</w:t>
            </w:r>
          </w:p>
        </w:tc>
        <w:tc>
          <w:tcPr>
            <w:tcW w:w="1276" w:type="dxa"/>
          </w:tcPr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Haziran</w:t>
            </w:r>
          </w:p>
          <w:p w:rsidR="00456C83" w:rsidRPr="00FE7E29" w:rsidRDefault="00456C83" w:rsidP="00C927E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Cuma</w:t>
            </w:r>
          </w:p>
        </w:tc>
      </w:tr>
      <w:tr w:rsidR="00945077" w:rsidTr="00A75F94">
        <w:trPr>
          <w:trHeight w:val="868"/>
        </w:trPr>
        <w:tc>
          <w:tcPr>
            <w:tcW w:w="1418" w:type="dxa"/>
            <w:shd w:val="clear" w:color="auto" w:fill="B6DDE8" w:themeFill="accent5" w:themeFillTint="66"/>
          </w:tcPr>
          <w:p w:rsidR="00504831" w:rsidRDefault="00504831" w:rsidP="00C927E7"/>
          <w:p w:rsidR="00504831" w:rsidRDefault="00504831" w:rsidP="00C927E7">
            <w:pPr>
              <w:jc w:val="center"/>
            </w:pPr>
            <w:r>
              <w:t>09:00-09:45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04831" w:rsidRPr="007B4EB0" w:rsidRDefault="00504831" w:rsidP="00883BF0">
            <w:pPr>
              <w:rPr>
                <w:rFonts w:ascii="Calibri" w:hAnsi="Calibri" w:cs="Calibri"/>
                <w:color w:val="000000"/>
              </w:rPr>
            </w:pPr>
            <w:r w:rsidRPr="007B4EB0">
              <w:rPr>
                <w:rFonts w:ascii="Calibri" w:hAnsi="Calibri" w:cs="Calibri"/>
                <w:color w:val="000000"/>
              </w:rPr>
              <w:t>Teorik</w:t>
            </w:r>
          </w:p>
          <w:p w:rsidR="00504831" w:rsidRPr="002D3547" w:rsidRDefault="00504831" w:rsidP="00883BF0">
            <w:pPr>
              <w:rPr>
                <w:rFonts w:ascii="Calibri" w:hAnsi="Calibri" w:cs="Calibri"/>
                <w:color w:val="000000"/>
              </w:rPr>
            </w:pPr>
            <w:r w:rsidRPr="002D3547">
              <w:rPr>
                <w:rFonts w:ascii="Calibri" w:hAnsi="Calibri" w:cs="Calibri"/>
                <w:color w:val="000000"/>
              </w:rPr>
              <w:t>Baş Boyun Radyolojisi</w:t>
            </w:r>
          </w:p>
          <w:p w:rsidR="00504831" w:rsidRPr="007B4EB0" w:rsidRDefault="00504831" w:rsidP="00883BF0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04831" w:rsidRDefault="00504831" w:rsidP="00883B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504831" w:rsidRPr="002D3547" w:rsidRDefault="00504831" w:rsidP="00883BF0">
            <w:r w:rsidRPr="002D3547">
              <w:t>Kas-İskelet Sistemi Radyolojisi</w:t>
            </w:r>
          </w:p>
          <w:p w:rsidR="00504831" w:rsidRPr="007B4EB0" w:rsidRDefault="00504831" w:rsidP="00883BF0">
            <w:pPr>
              <w:spacing w:line="292" w:lineRule="exact"/>
              <w:rPr>
                <w:rFonts w:ascii="Times New Roman" w:hAnsi="Times New Roman" w:cs="Times New Roman"/>
                <w:i/>
                <w:iCs/>
                <w:color w:val="010302"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504831" w:rsidRDefault="00504831" w:rsidP="00883B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504831" w:rsidRDefault="00504831" w:rsidP="00883BF0">
            <w:r w:rsidRPr="002D3547">
              <w:t>Acil Radyoloji</w:t>
            </w:r>
          </w:p>
          <w:p w:rsidR="00504831" w:rsidRPr="007B4EB0" w:rsidRDefault="00504831" w:rsidP="00883BF0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04831" w:rsidRDefault="00504831" w:rsidP="00883B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504831" w:rsidRPr="002D3547" w:rsidRDefault="00504831" w:rsidP="00883BF0">
            <w:r w:rsidRPr="002D3547">
              <w:t>Meme Radyolojisi</w:t>
            </w:r>
          </w:p>
          <w:p w:rsidR="00504831" w:rsidRPr="007B4EB0" w:rsidRDefault="00504831" w:rsidP="00883BF0">
            <w:pPr>
              <w:spacing w:line="292" w:lineRule="exact"/>
              <w:rPr>
                <w:rFonts w:ascii="Times New Roman" w:hAnsi="Times New Roman" w:cs="Times New Roman"/>
                <w:i/>
                <w:iCs/>
                <w:color w:val="010302"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  <w:p w:rsidR="00504831" w:rsidRPr="007B4EB0" w:rsidRDefault="00504831" w:rsidP="00C927E7">
            <w:pPr>
              <w:rPr>
                <w:i/>
                <w:iCs/>
              </w:rPr>
            </w:pPr>
          </w:p>
        </w:tc>
        <w:tc>
          <w:tcPr>
            <w:tcW w:w="1276" w:type="dxa"/>
            <w:vMerge w:val="restart"/>
            <w:shd w:val="clear" w:color="auto" w:fill="C2D69B" w:themeFill="accent3" w:themeFillTint="99"/>
          </w:tcPr>
          <w:p w:rsidR="00504831" w:rsidRPr="007B4EB0" w:rsidRDefault="00504831" w:rsidP="00C927E7">
            <w:pPr>
              <w:rPr>
                <w:i/>
                <w:iCs/>
              </w:rPr>
            </w:pPr>
            <w:r>
              <w:rPr>
                <w:b/>
                <w:bCs/>
              </w:rPr>
              <w:t>Teorik</w:t>
            </w:r>
            <w:r w:rsidRPr="004B44D6">
              <w:rPr>
                <w:b/>
                <w:bCs/>
              </w:rPr>
              <w:t xml:space="preserve"> Sınav</w:t>
            </w:r>
          </w:p>
        </w:tc>
      </w:tr>
      <w:tr w:rsidR="00945077" w:rsidTr="00A75F94">
        <w:trPr>
          <w:trHeight w:val="868"/>
        </w:trPr>
        <w:tc>
          <w:tcPr>
            <w:tcW w:w="1418" w:type="dxa"/>
            <w:shd w:val="clear" w:color="auto" w:fill="B6DDE8" w:themeFill="accent5" w:themeFillTint="66"/>
          </w:tcPr>
          <w:p w:rsidR="00504831" w:rsidRDefault="00504831" w:rsidP="00C927E7"/>
          <w:p w:rsidR="00504831" w:rsidRDefault="00504831" w:rsidP="00C927E7">
            <w:pPr>
              <w:jc w:val="center"/>
            </w:pPr>
            <w:r>
              <w:t>10:00-10:45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04831" w:rsidRPr="007B4EB0" w:rsidRDefault="00504831" w:rsidP="00883BF0">
            <w:pPr>
              <w:rPr>
                <w:rFonts w:ascii="Calibri" w:hAnsi="Calibri" w:cs="Calibri"/>
                <w:color w:val="000000"/>
              </w:rPr>
            </w:pPr>
            <w:r w:rsidRPr="007B4EB0">
              <w:rPr>
                <w:rFonts w:ascii="Calibri" w:hAnsi="Calibri" w:cs="Calibri"/>
                <w:color w:val="000000"/>
              </w:rPr>
              <w:t>Teorik</w:t>
            </w:r>
          </w:p>
          <w:p w:rsidR="00504831" w:rsidRPr="002D3547" w:rsidRDefault="00504831" w:rsidP="00883BF0">
            <w:pPr>
              <w:rPr>
                <w:rFonts w:ascii="Calibri" w:hAnsi="Calibri" w:cs="Calibri"/>
                <w:color w:val="000000"/>
              </w:rPr>
            </w:pPr>
            <w:r w:rsidRPr="002D3547">
              <w:rPr>
                <w:rFonts w:ascii="Calibri" w:hAnsi="Calibri" w:cs="Calibri"/>
                <w:color w:val="000000"/>
              </w:rPr>
              <w:t>Baş Boyun Radyolojisi</w:t>
            </w:r>
          </w:p>
          <w:p w:rsidR="00504831" w:rsidRPr="007B4EB0" w:rsidRDefault="00504831" w:rsidP="00883BF0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04831" w:rsidRDefault="00504831" w:rsidP="00883B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504831" w:rsidRPr="002D3547" w:rsidRDefault="00504831" w:rsidP="00883BF0">
            <w:r w:rsidRPr="002D3547">
              <w:t>Kas-İskelet Sistemi Radyolojisi</w:t>
            </w:r>
          </w:p>
          <w:p w:rsidR="00504831" w:rsidRPr="00846F11" w:rsidRDefault="00504831" w:rsidP="00883BF0"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  <w:r w:rsidRPr="00846F11">
              <w:t xml:space="preserve"> 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504831" w:rsidRDefault="00504831" w:rsidP="00883B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504831" w:rsidRDefault="00504831" w:rsidP="00883BF0">
            <w:r w:rsidRPr="002D3547">
              <w:t>Acil Radyoloji</w:t>
            </w:r>
          </w:p>
          <w:p w:rsidR="00504831" w:rsidRPr="007B4EB0" w:rsidRDefault="00504831" w:rsidP="00883BF0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04831" w:rsidRDefault="00504831" w:rsidP="00883B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504831" w:rsidRPr="002D3547" w:rsidRDefault="00504831" w:rsidP="00883BF0">
            <w:r w:rsidRPr="002D3547">
              <w:t>Girişimsel Radyoloji</w:t>
            </w:r>
          </w:p>
          <w:p w:rsidR="00504831" w:rsidRPr="007B4EB0" w:rsidRDefault="00504831" w:rsidP="00883BF0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1276" w:type="dxa"/>
            <w:vMerge/>
            <w:shd w:val="clear" w:color="auto" w:fill="C2D69B" w:themeFill="accent3" w:themeFillTint="99"/>
          </w:tcPr>
          <w:p w:rsidR="00504831" w:rsidRPr="007B4EB0" w:rsidRDefault="00504831" w:rsidP="00C927E7">
            <w:pPr>
              <w:rPr>
                <w:i/>
                <w:iCs/>
              </w:rPr>
            </w:pPr>
          </w:p>
        </w:tc>
      </w:tr>
      <w:tr w:rsidR="00945077" w:rsidTr="00A75F94">
        <w:trPr>
          <w:trHeight w:val="868"/>
        </w:trPr>
        <w:tc>
          <w:tcPr>
            <w:tcW w:w="1418" w:type="dxa"/>
            <w:shd w:val="clear" w:color="auto" w:fill="B6DDE8" w:themeFill="accent5" w:themeFillTint="66"/>
          </w:tcPr>
          <w:p w:rsidR="00504831" w:rsidRDefault="00504831" w:rsidP="00C927E7"/>
          <w:p w:rsidR="00504831" w:rsidRDefault="00504831" w:rsidP="00C927E7">
            <w:pPr>
              <w:jc w:val="center"/>
            </w:pPr>
            <w:r>
              <w:t>11:00-11:45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04831" w:rsidRPr="007B4EB0" w:rsidRDefault="00504831" w:rsidP="00883BF0">
            <w:pPr>
              <w:rPr>
                <w:rFonts w:ascii="Calibri" w:hAnsi="Calibri" w:cs="Calibri"/>
                <w:color w:val="000000"/>
              </w:rPr>
            </w:pPr>
            <w:r w:rsidRPr="007B4EB0">
              <w:rPr>
                <w:rFonts w:ascii="Calibri" w:hAnsi="Calibri" w:cs="Calibri"/>
                <w:color w:val="000000"/>
              </w:rPr>
              <w:t>Teorik</w:t>
            </w:r>
          </w:p>
          <w:p w:rsidR="00504831" w:rsidRPr="002D3547" w:rsidRDefault="00504831" w:rsidP="00883BF0">
            <w:pPr>
              <w:rPr>
                <w:rFonts w:ascii="Calibri" w:hAnsi="Calibri" w:cs="Calibri"/>
                <w:color w:val="000000"/>
              </w:rPr>
            </w:pPr>
            <w:r w:rsidRPr="002D3547">
              <w:rPr>
                <w:rFonts w:ascii="Calibri" w:hAnsi="Calibri" w:cs="Calibri"/>
                <w:color w:val="000000"/>
              </w:rPr>
              <w:t>Baş Boyun Radyolojisi</w:t>
            </w:r>
          </w:p>
          <w:p w:rsidR="00504831" w:rsidRPr="007B4EB0" w:rsidRDefault="00504831" w:rsidP="00883BF0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04831" w:rsidRDefault="00504831" w:rsidP="00883B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504831" w:rsidRPr="002D3547" w:rsidRDefault="00504831" w:rsidP="00883BF0">
            <w:r w:rsidRPr="002D3547">
              <w:t>Kas-İskelet Sistemi Radyolojisi</w:t>
            </w:r>
          </w:p>
          <w:p w:rsidR="00504831" w:rsidRPr="00846F11" w:rsidRDefault="00504831" w:rsidP="00883BF0"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  <w:r w:rsidRPr="00846F11">
              <w:t xml:space="preserve"> 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504831" w:rsidRDefault="00504831" w:rsidP="00883B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504831" w:rsidRDefault="00504831" w:rsidP="00883BF0">
            <w:r w:rsidRPr="002D3547">
              <w:t>Acil Radyoloji</w:t>
            </w:r>
          </w:p>
          <w:p w:rsidR="00504831" w:rsidRPr="007B4EB0" w:rsidRDefault="00504831" w:rsidP="00883BF0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04831" w:rsidRDefault="00504831" w:rsidP="00883B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Teorik</w:t>
            </w:r>
          </w:p>
          <w:p w:rsidR="00504831" w:rsidRPr="002D3547" w:rsidRDefault="00504831" w:rsidP="00883BF0">
            <w:pPr>
              <w:rPr>
                <w:rFonts w:ascii="Calibri" w:hAnsi="Calibri" w:cs="Calibri"/>
                <w:color w:val="000000"/>
              </w:rPr>
            </w:pPr>
            <w:r w:rsidRPr="002D3547">
              <w:rPr>
                <w:rFonts w:ascii="Calibri" w:hAnsi="Calibri" w:cs="Calibri"/>
                <w:color w:val="000000"/>
              </w:rPr>
              <w:t>Pediatrik</w:t>
            </w:r>
            <w:r w:rsidR="00945077">
              <w:rPr>
                <w:rFonts w:ascii="Calibri" w:hAnsi="Calibri" w:cs="Calibri"/>
                <w:color w:val="000000"/>
              </w:rPr>
              <w:t xml:space="preserve"> </w:t>
            </w:r>
            <w:r w:rsidRPr="002D3547">
              <w:rPr>
                <w:rFonts w:ascii="Calibri" w:hAnsi="Calibri" w:cs="Calibri"/>
                <w:color w:val="000000"/>
              </w:rPr>
              <w:t>Radyoloji</w:t>
            </w:r>
          </w:p>
          <w:p w:rsidR="00504831" w:rsidRPr="007B4EB0" w:rsidRDefault="00504831" w:rsidP="00883BF0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1276" w:type="dxa"/>
            <w:vMerge/>
            <w:shd w:val="clear" w:color="auto" w:fill="C2D69B" w:themeFill="accent3" w:themeFillTint="99"/>
          </w:tcPr>
          <w:p w:rsidR="00504831" w:rsidRPr="007B4EB0" w:rsidRDefault="00504831" w:rsidP="00C927E7">
            <w:pPr>
              <w:rPr>
                <w:i/>
                <w:iCs/>
              </w:rPr>
            </w:pPr>
          </w:p>
        </w:tc>
      </w:tr>
      <w:tr w:rsidR="00945077" w:rsidTr="00A75F94">
        <w:trPr>
          <w:trHeight w:val="823"/>
        </w:trPr>
        <w:tc>
          <w:tcPr>
            <w:tcW w:w="1418" w:type="dxa"/>
            <w:shd w:val="clear" w:color="auto" w:fill="FFC000"/>
          </w:tcPr>
          <w:p w:rsidR="00504831" w:rsidRDefault="00504831" w:rsidP="00C927E7"/>
          <w:p w:rsidR="00504831" w:rsidRDefault="00504831" w:rsidP="00C927E7">
            <w:pPr>
              <w:jc w:val="center"/>
            </w:pPr>
            <w:r>
              <w:t>13:30-16:30</w:t>
            </w:r>
          </w:p>
        </w:tc>
        <w:tc>
          <w:tcPr>
            <w:tcW w:w="2126" w:type="dxa"/>
            <w:shd w:val="clear" w:color="auto" w:fill="FFC000"/>
          </w:tcPr>
          <w:p w:rsidR="00504831" w:rsidRDefault="00504831" w:rsidP="00C927E7">
            <w:r w:rsidRPr="00846F11">
              <w:t xml:space="preserve">Pratik </w:t>
            </w:r>
          </w:p>
          <w:p w:rsidR="008B0FA5" w:rsidRPr="00846F11" w:rsidRDefault="008B0FA5" w:rsidP="00C927E7">
            <w:r>
              <w:t xml:space="preserve">BT-MRG </w:t>
            </w:r>
            <w:r w:rsidR="00945077">
              <w:t>o</w:t>
            </w:r>
            <w:r>
              <w:t>kuma(Baş-boyun/Toraks/Batın/Kas-isk/Spinal/Acil)</w:t>
            </w:r>
          </w:p>
          <w:p w:rsidR="00504831" w:rsidRDefault="00504831" w:rsidP="00C927E7">
            <w:r>
              <w:t>Grup 1</w:t>
            </w:r>
          </w:p>
          <w:p w:rsidR="00504831" w:rsidRPr="007B4EB0" w:rsidRDefault="00504831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2126" w:type="dxa"/>
            <w:shd w:val="clear" w:color="auto" w:fill="FFC000"/>
          </w:tcPr>
          <w:p w:rsidR="00504831" w:rsidRPr="00846F11" w:rsidRDefault="00504831" w:rsidP="00C927E7">
            <w:r w:rsidRPr="00846F11">
              <w:t xml:space="preserve">Pratik </w:t>
            </w:r>
          </w:p>
          <w:p w:rsidR="008B0FA5" w:rsidRPr="00846F11" w:rsidRDefault="008B0FA5" w:rsidP="008B0FA5">
            <w:r>
              <w:t>BT-MRG okuma(Baş-boyun/Toraks/Batın/Kas-isk/Spinal/Acil)</w:t>
            </w:r>
          </w:p>
          <w:p w:rsidR="00504831" w:rsidRDefault="00504831" w:rsidP="00C927E7">
            <w:r>
              <w:t>Grup 2</w:t>
            </w:r>
          </w:p>
          <w:p w:rsidR="00504831" w:rsidRPr="007B4EB0" w:rsidRDefault="00504831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2127" w:type="dxa"/>
            <w:shd w:val="clear" w:color="auto" w:fill="FFC000"/>
          </w:tcPr>
          <w:p w:rsidR="00504831" w:rsidRPr="00846F11" w:rsidRDefault="00504831" w:rsidP="00C927E7">
            <w:r w:rsidRPr="00846F11">
              <w:t xml:space="preserve">Pratik </w:t>
            </w:r>
          </w:p>
          <w:p w:rsidR="008B0FA5" w:rsidRPr="00846F11" w:rsidRDefault="008B0FA5" w:rsidP="008B0FA5">
            <w:r>
              <w:t>BT-MRG okuma(Baş-boyun/Toraks/Batın/Kas-isk/Spinal/Acil)</w:t>
            </w:r>
          </w:p>
          <w:p w:rsidR="00504831" w:rsidRDefault="00504831" w:rsidP="00C927E7">
            <w:r>
              <w:t>Grup 3</w:t>
            </w:r>
          </w:p>
          <w:p w:rsidR="00504831" w:rsidRPr="007B4EB0" w:rsidRDefault="00504831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2126" w:type="dxa"/>
            <w:shd w:val="clear" w:color="auto" w:fill="FFC000"/>
          </w:tcPr>
          <w:p w:rsidR="00504831" w:rsidRDefault="00504831" w:rsidP="00C927E7">
            <w:r w:rsidRPr="00846F11">
              <w:t>Pratik</w:t>
            </w:r>
          </w:p>
          <w:p w:rsidR="008B0FA5" w:rsidRPr="00846F11" w:rsidRDefault="008B0FA5" w:rsidP="008B0FA5">
            <w:r>
              <w:t>BT-MRG okuma(Baş-boyun/Toraks/Batın/Kas-isk/Spinal/Acil)</w:t>
            </w:r>
          </w:p>
          <w:p w:rsidR="00504831" w:rsidRDefault="00504831" w:rsidP="00C927E7">
            <w:r>
              <w:t>Grup 4</w:t>
            </w:r>
          </w:p>
          <w:p w:rsidR="00504831" w:rsidRPr="007B4EB0" w:rsidRDefault="00504831" w:rsidP="00C927E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 xml:space="preserve">Dr. Öğr. Üyesi </w:t>
            </w:r>
            <w:r>
              <w:rPr>
                <w:rFonts w:ascii="Calibri" w:hAnsi="Calibri" w:cs="Calibri"/>
                <w:i/>
                <w:iCs/>
                <w:color w:val="000000"/>
              </w:rPr>
              <w:t>Nevin Köremezli Keskin</w:t>
            </w:r>
          </w:p>
        </w:tc>
        <w:tc>
          <w:tcPr>
            <w:tcW w:w="1276" w:type="dxa"/>
            <w:vMerge/>
            <w:shd w:val="clear" w:color="auto" w:fill="C2D69B" w:themeFill="accent3" w:themeFillTint="99"/>
          </w:tcPr>
          <w:p w:rsidR="00504831" w:rsidRPr="007B4EB0" w:rsidRDefault="00504831" w:rsidP="00C927E7">
            <w:pPr>
              <w:rPr>
                <w:i/>
                <w:iCs/>
              </w:rPr>
            </w:pPr>
          </w:p>
        </w:tc>
      </w:tr>
    </w:tbl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</w:p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</w:p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</w:p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</w:p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</w:p>
    <w:p w:rsidR="00456C83" w:rsidRDefault="00456C83" w:rsidP="00456C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</w:p>
    <w:sectPr w:rsidR="0045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B2"/>
    <w:rsid w:val="0001566C"/>
    <w:rsid w:val="000D7E22"/>
    <w:rsid w:val="00147441"/>
    <w:rsid w:val="002F6CB2"/>
    <w:rsid w:val="00456C83"/>
    <w:rsid w:val="00504831"/>
    <w:rsid w:val="006F2836"/>
    <w:rsid w:val="007253EA"/>
    <w:rsid w:val="00883BF0"/>
    <w:rsid w:val="008B0FA5"/>
    <w:rsid w:val="008D3933"/>
    <w:rsid w:val="00945077"/>
    <w:rsid w:val="00A641E6"/>
    <w:rsid w:val="00A75F94"/>
    <w:rsid w:val="00B85417"/>
    <w:rsid w:val="00C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4FE0F-B1D6-8D40-B661-B46500EA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C8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nevin köremezli</cp:lastModifiedBy>
  <cp:revision>2</cp:revision>
  <dcterms:created xsi:type="dcterms:W3CDTF">2022-04-26T20:09:00Z</dcterms:created>
  <dcterms:modified xsi:type="dcterms:W3CDTF">2022-04-26T20:09:00Z</dcterms:modified>
</cp:coreProperties>
</file>